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B1" w:rsidRPr="00786F55" w:rsidRDefault="00786F55" w:rsidP="0096566D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>на 1</w:t>
      </w:r>
      <w:r w:rsidR="0096566D">
        <w:rPr>
          <w:b/>
          <w:bCs/>
          <w:sz w:val="28"/>
          <w:szCs w:val="28"/>
        </w:rPr>
        <w:t>3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E24C9" w:rsidRPr="00E50DF6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96566D">
            <w:pPr>
              <w:jc w:val="center"/>
            </w:pPr>
            <w:r>
              <w:t>№</w:t>
            </w:r>
            <w:r w:rsidR="0096566D">
              <w:t>5</w:t>
            </w:r>
            <w:r>
              <w:t>.</w:t>
            </w:r>
          </w:p>
          <w:p w:rsidR="00DE24C9" w:rsidRDefault="00DE24C9" w:rsidP="005155DC">
            <w:pPr>
              <w:jc w:val="center"/>
            </w:pPr>
          </w:p>
          <w:p w:rsidR="00DE24C9" w:rsidRPr="007E6915" w:rsidRDefault="0096566D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96566D">
              <w:t>Составная задача».</w:t>
            </w:r>
          </w:p>
          <w:p w:rsidR="00DE24C9" w:rsidRDefault="00DE24C9" w:rsidP="005155DC">
            <w:pPr>
              <w:ind w:left="132"/>
            </w:pPr>
          </w:p>
          <w:p w:rsidR="0096566D" w:rsidRDefault="0096566D" w:rsidP="0096566D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96566D" w:rsidRPr="00444E30" w:rsidRDefault="0096566D" w:rsidP="0096566D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DE24C9" w:rsidRPr="00E50DF6" w:rsidRDefault="0096566D" w:rsidP="0096566D">
            <w:pPr>
              <w:pStyle w:val="a4"/>
              <w:numPr>
                <w:ilvl w:val="0"/>
                <w:numId w:val="12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66D" w:rsidRDefault="0096566D" w:rsidP="0096566D">
            <w:pPr>
              <w:pStyle w:val="a4"/>
              <w:numPr>
                <w:ilvl w:val="0"/>
                <w:numId w:val="17"/>
              </w:numPr>
            </w:pPr>
            <w:r>
              <w:t xml:space="preserve">Выполнить письменно №1, 2, 3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61.</w:t>
            </w:r>
          </w:p>
          <w:p w:rsidR="0096566D" w:rsidRDefault="0096566D" w:rsidP="0096566D">
            <w:pPr>
              <w:pStyle w:val="a4"/>
              <w:numPr>
                <w:ilvl w:val="0"/>
                <w:numId w:val="17"/>
              </w:numPr>
            </w:pPr>
            <w:r>
              <w:t>Выполнить устно №4,5,</w:t>
            </w:r>
            <w:proofErr w:type="gramStart"/>
            <w:r>
              <w:t xml:space="preserve"> ?</w:t>
            </w:r>
            <w:proofErr w:type="gramEnd"/>
            <w:r>
              <w:t>.</w:t>
            </w:r>
          </w:p>
          <w:p w:rsidR="00DE24C9" w:rsidRDefault="0096566D" w:rsidP="0096566D">
            <w:pPr>
              <w:ind w:left="131"/>
            </w:pPr>
            <w:r>
              <w:t>2)  Выполнить задания выборочн</w:t>
            </w:r>
            <w:bookmarkStart w:id="0" w:name="_GoBack"/>
            <w:bookmarkEnd w:id="0"/>
            <w:r>
              <w:t xml:space="preserve">о 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28.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E50DF6" w:rsidP="0096566D">
            <w:pPr>
              <w:ind w:left="132"/>
              <w:jc w:val="center"/>
            </w:pPr>
            <w:r>
              <w:t>К уроку №</w:t>
            </w:r>
            <w:r w:rsidR="0096566D">
              <w:t>6</w:t>
            </w:r>
            <w:r>
              <w:t>.</w:t>
            </w:r>
          </w:p>
          <w:p w:rsidR="00DE24C9" w:rsidRDefault="00DE24C9" w:rsidP="005155DC">
            <w:pPr>
              <w:ind w:left="132"/>
              <w:jc w:val="center"/>
            </w:pPr>
          </w:p>
          <w:p w:rsidR="00DE24C9" w:rsidRPr="00A25C0D" w:rsidRDefault="0096566D" w:rsidP="00E50DF6">
            <w:pPr>
              <w:ind w:left="132"/>
              <w:jc w:val="center"/>
              <w:rPr>
                <w:rtl/>
              </w:rPr>
            </w:pPr>
            <w:r>
              <w:t>15</w:t>
            </w:r>
            <w:r w:rsidR="00DE24C9"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DA425B" w:rsidRDefault="00DE24C9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DE24C9" w:rsidRPr="00DA425B" w:rsidRDefault="007E3850" w:rsidP="005155DC">
            <w:pPr>
              <w:jc w:val="center"/>
              <w:rPr>
                <w:lang w:val="en-US"/>
              </w:rPr>
            </w:pPr>
            <w:hyperlink r:id="rId8" w:history="1">
              <w:r w:rsidR="00DE24C9" w:rsidRPr="00DC4DDB">
                <w:rPr>
                  <w:rStyle w:val="a3"/>
                  <w:lang w:val="en-US"/>
                </w:rPr>
                <w:t>guzel</w:t>
              </w:r>
              <w:r w:rsidR="00DE24C9" w:rsidRPr="00DA425B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shaihova</w:t>
              </w:r>
              <w:r w:rsidR="00DE24C9" w:rsidRPr="00DA425B">
                <w:rPr>
                  <w:rStyle w:val="a3"/>
                  <w:lang w:val="en-US"/>
                </w:rPr>
                <w:t>@</w:t>
              </w:r>
              <w:r w:rsidR="00DE24C9" w:rsidRPr="00DC4DDB">
                <w:rPr>
                  <w:rStyle w:val="a3"/>
                  <w:lang w:val="en-US"/>
                </w:rPr>
                <w:t>yandex</w:t>
              </w:r>
              <w:r w:rsidR="00DE24C9" w:rsidRPr="00DA425B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ru</w:t>
              </w:r>
            </w:hyperlink>
            <w:r w:rsidR="00DE24C9" w:rsidRPr="00DA425B">
              <w:rPr>
                <w:lang w:val="en-US"/>
              </w:rPr>
              <w:t xml:space="preserve"> </w:t>
            </w:r>
          </w:p>
        </w:tc>
      </w:tr>
      <w:tr w:rsidR="00DE24C9" w:rsidRPr="00E50DF6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EF53A0">
            <w:pPr>
              <w:jc w:val="center"/>
            </w:pPr>
            <w:r>
              <w:t>№</w:t>
            </w:r>
            <w:r w:rsidR="00EF53A0">
              <w:t>3</w:t>
            </w:r>
            <w:r>
              <w:t>.</w:t>
            </w:r>
          </w:p>
          <w:p w:rsidR="00DE24C9" w:rsidRDefault="00DE24C9" w:rsidP="005155DC">
            <w:pPr>
              <w:jc w:val="center"/>
            </w:pPr>
          </w:p>
          <w:p w:rsidR="00DE24C9" w:rsidRPr="00CC796B" w:rsidRDefault="0096566D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96566D" w:rsidRPr="0096566D">
              <w:t>Почему радуга разноцветная?</w:t>
            </w:r>
            <w:r w:rsidR="0096566D">
              <w:t>»</w:t>
            </w:r>
          </w:p>
          <w:p w:rsidR="00E50DF6" w:rsidRPr="00C67711" w:rsidRDefault="00E50DF6" w:rsidP="005155DC">
            <w:pPr>
              <w:ind w:left="132"/>
            </w:pPr>
          </w:p>
          <w:p w:rsidR="007056DC" w:rsidRDefault="007056DC" w:rsidP="007056DC">
            <w:pPr>
              <w:pStyle w:val="a4"/>
              <w:numPr>
                <w:ilvl w:val="0"/>
                <w:numId w:val="13"/>
              </w:numPr>
            </w:pPr>
            <w:r>
              <w:t>Электронное приложение к учебнику русский язык (у кого есть компьютер),  найти тему урока «</w:t>
            </w:r>
            <w:r w:rsidRPr="007056DC">
              <w:t>Почему радуга разноцветная?</w:t>
            </w:r>
            <w:r>
              <w:t>», просмотреть анимацию и выполнить задание 1, 2.</w:t>
            </w:r>
          </w:p>
          <w:p w:rsidR="007056DC" w:rsidRDefault="007056DC" w:rsidP="007056DC">
            <w:pPr>
              <w:pStyle w:val="a4"/>
              <w:numPr>
                <w:ilvl w:val="0"/>
                <w:numId w:val="13"/>
              </w:numPr>
            </w:pPr>
            <w:r>
              <w:t>Презентация к уроку (у кого есть компьютер).</w:t>
            </w:r>
          </w:p>
          <w:p w:rsidR="00DE24C9" w:rsidRPr="00C67711" w:rsidRDefault="007056DC" w:rsidP="007056DC">
            <w:pPr>
              <w:pStyle w:val="a4"/>
              <w:numPr>
                <w:ilvl w:val="0"/>
                <w:numId w:val="13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40-41.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56DC" w:rsidRDefault="007056DC" w:rsidP="007056DC">
            <w:pPr>
              <w:ind w:left="131"/>
            </w:pPr>
            <w:r>
              <w:t xml:space="preserve">1) Выполнить письменно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26-27.</w:t>
            </w:r>
          </w:p>
          <w:p w:rsidR="00DE24C9" w:rsidRDefault="007056DC" w:rsidP="007056DC">
            <w:r>
              <w:t xml:space="preserve">2) Тесты.  Выполнить задания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DF6" w:rsidRDefault="00E50DF6" w:rsidP="00EF53A0">
            <w:pPr>
              <w:ind w:left="132"/>
              <w:jc w:val="center"/>
            </w:pPr>
            <w:r>
              <w:t>К уроку №</w:t>
            </w:r>
            <w:r w:rsidR="00EF53A0">
              <w:t>4</w:t>
            </w:r>
            <w:r>
              <w:t>.</w:t>
            </w:r>
          </w:p>
          <w:p w:rsidR="00E50DF6" w:rsidRDefault="00E50DF6" w:rsidP="00E50DF6">
            <w:pPr>
              <w:ind w:left="132"/>
              <w:jc w:val="center"/>
            </w:pPr>
          </w:p>
          <w:p w:rsidR="00DE24C9" w:rsidRPr="00A25C0D" w:rsidRDefault="00E50DF6" w:rsidP="00EF53A0">
            <w:pPr>
              <w:ind w:left="132"/>
              <w:jc w:val="center"/>
              <w:rPr>
                <w:rtl/>
              </w:rPr>
            </w:pPr>
            <w:r>
              <w:t>1</w:t>
            </w:r>
            <w:r w:rsidR="00EF53A0">
              <w:t>6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444E30" w:rsidRDefault="00DE24C9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E24C9" w:rsidRPr="00A25C0D" w:rsidRDefault="007E3850" w:rsidP="005155DC">
            <w:pPr>
              <w:jc w:val="center"/>
              <w:rPr>
                <w:lang w:val="en-US"/>
              </w:rPr>
            </w:pPr>
            <w:hyperlink r:id="rId9" w:history="1">
              <w:r w:rsidR="00DE24C9" w:rsidRPr="00DC4DDB">
                <w:rPr>
                  <w:rStyle w:val="a3"/>
                  <w:lang w:val="en-US"/>
                </w:rPr>
                <w:t>guzel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shaihova</w:t>
              </w:r>
              <w:r w:rsidR="00DE24C9" w:rsidRPr="00444E30">
                <w:rPr>
                  <w:rStyle w:val="a3"/>
                  <w:lang w:val="en-US"/>
                </w:rPr>
                <w:t>@</w:t>
              </w:r>
              <w:r w:rsidR="00DE24C9" w:rsidRPr="00DC4DDB">
                <w:rPr>
                  <w:rStyle w:val="a3"/>
                  <w:lang w:val="en-US"/>
                </w:rPr>
                <w:t>yandex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ru</w:t>
              </w:r>
            </w:hyperlink>
            <w:r w:rsidR="00DE24C9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6"/>
  </w:num>
  <w:num w:numId="4">
    <w:abstractNumId w:val="13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2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2025F7"/>
    <w:rsid w:val="00236C5D"/>
    <w:rsid w:val="002628DC"/>
    <w:rsid w:val="002C4F7F"/>
    <w:rsid w:val="003E7884"/>
    <w:rsid w:val="00441051"/>
    <w:rsid w:val="00444E30"/>
    <w:rsid w:val="00570B0B"/>
    <w:rsid w:val="005B0E4C"/>
    <w:rsid w:val="006666B1"/>
    <w:rsid w:val="007056DC"/>
    <w:rsid w:val="00786F55"/>
    <w:rsid w:val="007966A0"/>
    <w:rsid w:val="007E3850"/>
    <w:rsid w:val="007E6915"/>
    <w:rsid w:val="008D01D6"/>
    <w:rsid w:val="008D263D"/>
    <w:rsid w:val="009515F7"/>
    <w:rsid w:val="0096566D"/>
    <w:rsid w:val="00967ADA"/>
    <w:rsid w:val="009D1B39"/>
    <w:rsid w:val="009D6BCB"/>
    <w:rsid w:val="00A25C0D"/>
    <w:rsid w:val="00A557F4"/>
    <w:rsid w:val="00A76062"/>
    <w:rsid w:val="00AB3FA5"/>
    <w:rsid w:val="00AC278D"/>
    <w:rsid w:val="00C31B59"/>
    <w:rsid w:val="00CC796B"/>
    <w:rsid w:val="00D21724"/>
    <w:rsid w:val="00D977D3"/>
    <w:rsid w:val="00DA425B"/>
    <w:rsid w:val="00DC4FD8"/>
    <w:rsid w:val="00DE24C9"/>
    <w:rsid w:val="00E50DF6"/>
    <w:rsid w:val="00E5738A"/>
    <w:rsid w:val="00EC0613"/>
    <w:rsid w:val="00ED4B0A"/>
    <w:rsid w:val="00EE0AC1"/>
    <w:rsid w:val="00EF53A0"/>
    <w:rsid w:val="00F71C8A"/>
    <w:rsid w:val="00FB6520"/>
    <w:rsid w:val="00FF008C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6555CB-F993-45F0-B23A-EDD49AF2B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2020-04-13T06:17:00Z</dcterms:created>
  <dcterms:modified xsi:type="dcterms:W3CDTF">2020-04-13T06:17:00Z</dcterms:modified>
</cp:coreProperties>
</file>